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B5E" w:rsidRDefault="0077474F">
      <w:r w:rsidRPr="0077474F">
        <w:rPr>
          <w:noProof/>
          <w:lang w:eastAsia="ru-RU"/>
        </w:rPr>
        <w:drawing>
          <wp:inline distT="0" distB="0" distL="0" distR="0">
            <wp:extent cx="5940425" cy="7889627"/>
            <wp:effectExtent l="0" t="0" r="3175" b="0"/>
            <wp:docPr id="2" name="Рисунок 2" descr="C:\Users\IVM-CH29-030115\Downloads\1773552688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M-CH29-030115\Downloads\17735526886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74F" w:rsidRDefault="0077474F"/>
    <w:p w:rsidR="0077474F" w:rsidRDefault="0077474F">
      <w:bookmarkStart w:id="0" w:name="_GoBack"/>
      <w:r w:rsidRPr="0077474F">
        <w:rPr>
          <w:noProof/>
          <w:lang w:eastAsia="ru-RU"/>
        </w:rPr>
        <w:lastRenderedPageBreak/>
        <w:drawing>
          <wp:inline distT="0" distB="0" distL="0" distR="0">
            <wp:extent cx="5486400" cy="7286626"/>
            <wp:effectExtent l="0" t="0" r="0" b="9525"/>
            <wp:docPr id="1" name="Рисунок 1" descr="C:\Users\IVM-CH29-030115\Downloads\1773552709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M-CH29-030115\Downloads\1773552709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72" cy="729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4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4C3"/>
    <w:rsid w:val="00124395"/>
    <w:rsid w:val="0077474F"/>
    <w:rsid w:val="00B464C3"/>
    <w:rsid w:val="00DF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77141F-83BE-4596-AB24-D5F940D91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IVM-CH29-030115</dc:creator>
  <cp:keywords/>
  <dc:description/>
  <cp:lastModifiedBy>IVM-CH29-030115</cp:lastModifiedBy>
  <cp:revision>2</cp:revision>
  <dcterms:created xsi:type="dcterms:W3CDTF">2026-03-15T06:12:00Z</dcterms:created>
  <dcterms:modified xsi:type="dcterms:W3CDTF">2026-03-15T06:13:00Z</dcterms:modified>
</cp:coreProperties>
</file>